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991" w:rsidRPr="001B3B89" w:rsidRDefault="003C7F6E" w:rsidP="003C7F6E">
      <w:pPr>
        <w:spacing w:after="0" w:line="408" w:lineRule="auto"/>
        <w:ind w:left="-851" w:right="-568" w:firstLine="425"/>
        <w:jc w:val="center"/>
        <w:rPr>
          <w:lang w:val="ru-RU"/>
        </w:rPr>
      </w:pPr>
      <w:bookmarkStart w:id="0" w:name="block-16932346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362700" cy="8752708"/>
            <wp:effectExtent l="19050" t="0" r="0" b="0"/>
            <wp:docPr id="1" name="Рисунок 0" descr="тит инф10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 инф10-1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8752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3B89">
        <w:rPr>
          <w:lang w:val="ru-RU"/>
        </w:rPr>
        <w:t xml:space="preserve"> </w:t>
      </w:r>
    </w:p>
    <w:p w:rsidR="000F0991" w:rsidRPr="001B3B89" w:rsidRDefault="000F0991">
      <w:pPr>
        <w:rPr>
          <w:lang w:val="ru-RU"/>
        </w:rPr>
        <w:sectPr w:rsidR="000F0991" w:rsidRPr="001B3B89" w:rsidSect="003C7F6E">
          <w:pgSz w:w="11906" w:h="16383"/>
          <w:pgMar w:top="1134" w:right="850" w:bottom="1134" w:left="851" w:header="720" w:footer="720" w:gutter="0"/>
          <w:cols w:space="720"/>
        </w:sectPr>
      </w:pPr>
    </w:p>
    <w:p w:rsidR="000F0991" w:rsidRPr="001B3B89" w:rsidRDefault="001B3B89">
      <w:pPr>
        <w:spacing w:after="0" w:line="264" w:lineRule="auto"/>
        <w:ind w:left="120"/>
        <w:jc w:val="both"/>
        <w:rPr>
          <w:lang w:val="ru-RU"/>
        </w:rPr>
      </w:pPr>
      <w:bookmarkStart w:id="1" w:name="block-16932352"/>
      <w:bookmarkEnd w:id="0"/>
      <w:r w:rsidRPr="001B3B8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F0991" w:rsidRPr="001B3B89" w:rsidRDefault="000F0991">
      <w:pPr>
        <w:spacing w:after="0" w:line="264" w:lineRule="auto"/>
        <w:ind w:left="120"/>
        <w:jc w:val="both"/>
        <w:rPr>
          <w:lang w:val="ru-RU"/>
        </w:rPr>
      </w:pPr>
    </w:p>
    <w:p w:rsidR="000F0991" w:rsidRPr="001B3B89" w:rsidRDefault="001B3B89">
      <w:pPr>
        <w:spacing w:after="0" w:line="264" w:lineRule="auto"/>
        <w:ind w:firstLine="600"/>
        <w:jc w:val="both"/>
        <w:rPr>
          <w:lang w:val="ru-RU"/>
        </w:rPr>
      </w:pPr>
      <w:r w:rsidRPr="001B3B89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1B3B89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1B3B89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0F0991" w:rsidRPr="001B3B89" w:rsidRDefault="001B3B89">
      <w:pPr>
        <w:spacing w:after="0" w:line="264" w:lineRule="auto"/>
        <w:ind w:firstLine="600"/>
        <w:jc w:val="both"/>
        <w:rPr>
          <w:lang w:val="ru-RU"/>
        </w:rPr>
      </w:pPr>
      <w:r w:rsidRPr="001B3B89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0F0991" w:rsidRPr="001B3B89" w:rsidRDefault="001B3B89">
      <w:pPr>
        <w:spacing w:after="0" w:line="264" w:lineRule="auto"/>
        <w:ind w:firstLine="600"/>
        <w:jc w:val="both"/>
        <w:rPr>
          <w:lang w:val="ru-RU"/>
        </w:rPr>
      </w:pPr>
      <w:r w:rsidRPr="001B3B89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0F0991" w:rsidRPr="001B3B89" w:rsidRDefault="001B3B89">
      <w:pPr>
        <w:spacing w:after="0" w:line="264" w:lineRule="auto"/>
        <w:ind w:firstLine="600"/>
        <w:jc w:val="both"/>
        <w:rPr>
          <w:lang w:val="ru-RU"/>
        </w:rPr>
      </w:pPr>
      <w:r w:rsidRPr="001B3B89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0F0991" w:rsidRPr="001B3B89" w:rsidRDefault="001B3B89">
      <w:pPr>
        <w:spacing w:after="0" w:line="264" w:lineRule="auto"/>
        <w:ind w:firstLine="600"/>
        <w:jc w:val="both"/>
        <w:rPr>
          <w:lang w:val="ru-RU"/>
        </w:rPr>
      </w:pPr>
      <w:r w:rsidRPr="001B3B89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0F0991" w:rsidRPr="001B3B89" w:rsidRDefault="001B3B89">
      <w:pPr>
        <w:spacing w:after="0" w:line="264" w:lineRule="auto"/>
        <w:ind w:firstLine="600"/>
        <w:jc w:val="both"/>
        <w:rPr>
          <w:lang w:val="ru-RU"/>
        </w:rPr>
      </w:pPr>
      <w:r w:rsidRPr="001B3B89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0F0991" w:rsidRPr="001B3B89" w:rsidRDefault="001B3B89">
      <w:pPr>
        <w:spacing w:after="0" w:line="264" w:lineRule="auto"/>
        <w:ind w:firstLine="600"/>
        <w:jc w:val="both"/>
        <w:rPr>
          <w:lang w:val="ru-RU"/>
        </w:rPr>
      </w:pPr>
      <w:r w:rsidRPr="001B3B89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0F0991" w:rsidRPr="001B3B89" w:rsidRDefault="001B3B89">
      <w:pPr>
        <w:spacing w:after="0" w:line="264" w:lineRule="auto"/>
        <w:ind w:firstLine="600"/>
        <w:jc w:val="both"/>
        <w:rPr>
          <w:lang w:val="ru-RU"/>
        </w:rPr>
      </w:pPr>
      <w:r w:rsidRPr="001B3B89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0F0991" w:rsidRPr="001B3B89" w:rsidRDefault="001B3B89">
      <w:pPr>
        <w:spacing w:after="0" w:line="264" w:lineRule="auto"/>
        <w:ind w:firstLine="600"/>
        <w:jc w:val="both"/>
        <w:rPr>
          <w:lang w:val="ru-RU"/>
        </w:rPr>
      </w:pPr>
      <w:r w:rsidRPr="001B3B89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spellStart"/>
      <w:proofErr w:type="gramStart"/>
      <w:r w:rsidRPr="001B3B89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1B3B89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0F0991" w:rsidRPr="001B3B89" w:rsidRDefault="001B3B89">
      <w:pPr>
        <w:spacing w:after="0" w:line="264" w:lineRule="auto"/>
        <w:ind w:firstLine="600"/>
        <w:jc w:val="both"/>
        <w:rPr>
          <w:lang w:val="ru-RU"/>
        </w:rPr>
      </w:pPr>
      <w:r w:rsidRPr="001B3B89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1B3B89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0F0991" w:rsidRPr="001B3B89" w:rsidRDefault="001B3B89">
      <w:pPr>
        <w:spacing w:after="0" w:line="264" w:lineRule="auto"/>
        <w:ind w:firstLine="600"/>
        <w:jc w:val="both"/>
        <w:rPr>
          <w:lang w:val="ru-RU"/>
        </w:rPr>
      </w:pPr>
      <w:r w:rsidRPr="001B3B89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0F0991" w:rsidRPr="001B3B89" w:rsidRDefault="001B3B89">
      <w:pPr>
        <w:spacing w:after="0" w:line="264" w:lineRule="auto"/>
        <w:ind w:firstLine="600"/>
        <w:jc w:val="both"/>
        <w:rPr>
          <w:lang w:val="ru-RU"/>
        </w:rPr>
      </w:pPr>
      <w:r w:rsidRPr="001B3B89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spellStart"/>
      <w:proofErr w:type="gramStart"/>
      <w:r w:rsidRPr="001B3B89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spellEnd"/>
      <w:proofErr w:type="gramEnd"/>
      <w:r w:rsidRPr="001B3B89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0F0991" w:rsidRPr="001B3B89" w:rsidRDefault="001B3B89">
      <w:pPr>
        <w:spacing w:after="0" w:line="264" w:lineRule="auto"/>
        <w:ind w:firstLine="600"/>
        <w:jc w:val="both"/>
        <w:rPr>
          <w:lang w:val="ru-RU"/>
        </w:rPr>
      </w:pPr>
      <w:r w:rsidRPr="001B3B89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0F0991" w:rsidRPr="001B3B89" w:rsidRDefault="001B3B89">
      <w:pPr>
        <w:spacing w:after="0" w:line="264" w:lineRule="auto"/>
        <w:ind w:firstLine="600"/>
        <w:jc w:val="both"/>
        <w:rPr>
          <w:lang w:val="ru-RU"/>
        </w:rPr>
      </w:pPr>
      <w:r w:rsidRPr="001B3B89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0F0991" w:rsidRPr="001B3B89" w:rsidRDefault="001B3B89">
      <w:pPr>
        <w:spacing w:after="0" w:line="264" w:lineRule="auto"/>
        <w:ind w:firstLine="600"/>
        <w:jc w:val="both"/>
        <w:rPr>
          <w:lang w:val="ru-RU"/>
        </w:rPr>
      </w:pPr>
      <w:r w:rsidRPr="001B3B89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0F0991" w:rsidRPr="001B3B89" w:rsidRDefault="001B3B89">
      <w:pPr>
        <w:spacing w:after="0" w:line="264" w:lineRule="auto"/>
        <w:ind w:firstLine="600"/>
        <w:jc w:val="both"/>
        <w:rPr>
          <w:lang w:val="ru-RU"/>
        </w:rPr>
      </w:pPr>
      <w:r w:rsidRPr="001B3B89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0F0991" w:rsidRPr="001B3B89" w:rsidRDefault="001B3B89">
      <w:pPr>
        <w:spacing w:after="0" w:line="264" w:lineRule="auto"/>
        <w:ind w:firstLine="600"/>
        <w:jc w:val="both"/>
        <w:rPr>
          <w:lang w:val="ru-RU"/>
        </w:rPr>
      </w:pPr>
      <w:r w:rsidRPr="001B3B89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0F0991" w:rsidRPr="001B3B89" w:rsidRDefault="001B3B8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B3B8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B3B89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0F0991" w:rsidRPr="001B3B89" w:rsidRDefault="001B3B8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B3B8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B3B89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0F0991" w:rsidRPr="001B3B89" w:rsidRDefault="001B3B8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B3B8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B3B89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0F0991" w:rsidRPr="001B3B89" w:rsidRDefault="001B3B8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B3B8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B3B89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1B3B89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0F0991" w:rsidRPr="001B3B89" w:rsidRDefault="001B3B89">
      <w:pPr>
        <w:spacing w:after="0" w:line="264" w:lineRule="auto"/>
        <w:ind w:firstLine="600"/>
        <w:jc w:val="both"/>
        <w:rPr>
          <w:lang w:val="ru-RU"/>
        </w:rPr>
      </w:pPr>
      <w:r w:rsidRPr="001B3B89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0F0991" w:rsidRPr="001B3B89" w:rsidRDefault="001B3B89">
      <w:pPr>
        <w:spacing w:after="0" w:line="264" w:lineRule="auto"/>
        <w:ind w:firstLine="600"/>
        <w:jc w:val="both"/>
        <w:rPr>
          <w:lang w:val="ru-RU"/>
        </w:rPr>
      </w:pPr>
      <w:r w:rsidRPr="001B3B89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0F0991" w:rsidRPr="001B3B89" w:rsidRDefault="001B3B89">
      <w:pPr>
        <w:spacing w:after="0" w:line="264" w:lineRule="auto"/>
        <w:ind w:firstLine="600"/>
        <w:jc w:val="both"/>
        <w:rPr>
          <w:lang w:val="ru-RU"/>
        </w:rPr>
      </w:pPr>
      <w:r w:rsidRPr="001B3B89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d191c0f-7a0e-48a8-b80d-063d85de251e"/>
      <w:r w:rsidRPr="001B3B89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2"/>
      <w:r w:rsidRPr="001B3B8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F0991" w:rsidRPr="001B3B89" w:rsidRDefault="001B3B89">
      <w:pPr>
        <w:spacing w:after="0" w:line="264" w:lineRule="auto"/>
        <w:ind w:firstLine="600"/>
        <w:jc w:val="both"/>
        <w:rPr>
          <w:lang w:val="ru-RU"/>
        </w:rPr>
      </w:pPr>
      <w:r w:rsidRPr="001B3B89">
        <w:rPr>
          <w:rFonts w:ascii="Times New Roman" w:hAnsi="Times New Roman"/>
          <w:color w:val="000000"/>
          <w:sz w:val="28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1B3B89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1B3B89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0F0991" w:rsidRPr="001B3B89" w:rsidRDefault="001B3B89">
      <w:pPr>
        <w:spacing w:after="0" w:line="264" w:lineRule="auto"/>
        <w:ind w:firstLine="600"/>
        <w:jc w:val="both"/>
        <w:rPr>
          <w:lang w:val="ru-RU"/>
        </w:rPr>
      </w:pPr>
      <w:r w:rsidRPr="001B3B89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0F0991" w:rsidRPr="001B3B89" w:rsidRDefault="000F0991">
      <w:pPr>
        <w:rPr>
          <w:lang w:val="ru-RU"/>
        </w:rPr>
        <w:sectPr w:rsidR="000F0991" w:rsidRPr="001B3B89">
          <w:pgSz w:w="11906" w:h="16383"/>
          <w:pgMar w:top="1134" w:right="850" w:bottom="1134" w:left="1701" w:header="720" w:footer="720" w:gutter="0"/>
          <w:cols w:space="720"/>
        </w:sectPr>
      </w:pPr>
    </w:p>
    <w:p w:rsidR="000F0991" w:rsidRPr="001B3B89" w:rsidRDefault="001B3B89">
      <w:pPr>
        <w:spacing w:after="0" w:line="264" w:lineRule="auto"/>
        <w:ind w:left="120"/>
        <w:jc w:val="both"/>
        <w:rPr>
          <w:lang w:val="ru-RU"/>
        </w:rPr>
      </w:pPr>
      <w:bookmarkStart w:id="3" w:name="block-16932348"/>
      <w:bookmarkEnd w:id="1"/>
      <w:r w:rsidRPr="001B3B8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F0991" w:rsidRPr="001B3B89" w:rsidRDefault="000F0991">
      <w:pPr>
        <w:spacing w:after="0" w:line="264" w:lineRule="auto"/>
        <w:ind w:left="120"/>
        <w:jc w:val="both"/>
        <w:rPr>
          <w:lang w:val="ru-RU"/>
        </w:rPr>
      </w:pPr>
    </w:p>
    <w:p w:rsidR="000F0991" w:rsidRPr="001B3B89" w:rsidRDefault="001B3B89">
      <w:pPr>
        <w:spacing w:after="0" w:line="264" w:lineRule="auto"/>
        <w:ind w:left="120"/>
        <w:jc w:val="both"/>
        <w:rPr>
          <w:lang w:val="ru-RU"/>
        </w:rPr>
      </w:pPr>
      <w:r w:rsidRPr="001B3B8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F0991" w:rsidRPr="001B3B89" w:rsidRDefault="000F0991">
      <w:pPr>
        <w:spacing w:after="0" w:line="264" w:lineRule="auto"/>
        <w:ind w:left="120"/>
        <w:jc w:val="both"/>
        <w:rPr>
          <w:lang w:val="ru-RU"/>
        </w:rPr>
      </w:pPr>
    </w:p>
    <w:p w:rsidR="000F0991" w:rsidRPr="001B3B89" w:rsidRDefault="001B3B89">
      <w:pPr>
        <w:spacing w:after="0" w:line="264" w:lineRule="auto"/>
        <w:ind w:firstLine="600"/>
        <w:jc w:val="both"/>
        <w:rPr>
          <w:lang w:val="ru-RU"/>
        </w:rPr>
      </w:pPr>
      <w:r w:rsidRPr="001B3B89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0F0991" w:rsidRPr="001B3B89" w:rsidRDefault="001B3B89">
      <w:pPr>
        <w:spacing w:after="0" w:line="264" w:lineRule="auto"/>
        <w:ind w:firstLine="600"/>
        <w:jc w:val="both"/>
        <w:rPr>
          <w:lang w:val="ru-RU"/>
        </w:rPr>
      </w:pPr>
      <w:r w:rsidRPr="001B3B89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0F0991" w:rsidRPr="001B3B89" w:rsidRDefault="001B3B89">
      <w:pPr>
        <w:spacing w:after="0" w:line="264" w:lineRule="auto"/>
        <w:ind w:firstLine="600"/>
        <w:jc w:val="both"/>
        <w:rPr>
          <w:lang w:val="ru-RU"/>
        </w:rPr>
      </w:pPr>
      <w:r w:rsidRPr="001B3B89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1B3B89">
        <w:rPr>
          <w:rFonts w:ascii="Times New Roman" w:hAnsi="Times New Roman"/>
          <w:color w:val="000000"/>
          <w:sz w:val="28"/>
          <w:lang w:val="ru-RU"/>
        </w:rPr>
        <w:t xml:space="preserve">Основные тенденции развития компьютерных технологий. Параллельные вычисления. Многопроцессорные системы. Суперкомпьютеры. Микроконтроллеры. </w:t>
      </w:r>
      <w:r w:rsidRPr="00F53F3D">
        <w:rPr>
          <w:rFonts w:ascii="Times New Roman" w:hAnsi="Times New Roman"/>
          <w:color w:val="000000"/>
          <w:sz w:val="28"/>
          <w:lang w:val="ru-RU"/>
        </w:rPr>
        <w:t>Роботизированные производства.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spellStart"/>
      <w:proofErr w:type="gramStart"/>
      <w:r w:rsidRPr="00F53F3D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F53F3D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F53F3D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F53F3D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F53F3D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F53F3D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F53F3D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F53F3D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F53F3D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F53F3D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F53F3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F53F3D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F53F3D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 w:rsidRPr="00F53F3D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F53F3D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F53F3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F53F3D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F53F3D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F53F3D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F53F3D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F53F3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F53F3D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F53F3D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F53F3D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F53F3D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F53F3D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F53F3D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F53F3D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F53F3D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 w:rsidRPr="003C7F6E">
        <w:rPr>
          <w:rFonts w:ascii="Times New Roman" w:hAnsi="Times New Roman"/>
          <w:color w:val="000000"/>
          <w:sz w:val="28"/>
          <w:lang w:val="ru-RU"/>
        </w:rPr>
        <w:t xml:space="preserve">Сумматор. Построение схемы на логических элементах по логическому выражению. </w:t>
      </w:r>
      <w:r w:rsidRPr="00F53F3D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F53F3D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F53F3D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spellStart"/>
      <w:proofErr w:type="gramStart"/>
      <w:r w:rsidRPr="00F53F3D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F53F3D">
        <w:rPr>
          <w:rFonts w:ascii="Times New Roman" w:hAnsi="Times New Roman"/>
          <w:color w:val="000000"/>
          <w:sz w:val="28"/>
          <w:lang w:val="ru-RU"/>
        </w:rPr>
        <w:t>.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3C7F6E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</w:t>
      </w:r>
      <w:r w:rsidRPr="00F53F3D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proofErr w:type="spellStart"/>
      <w:r w:rsidRPr="00F53F3D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F53F3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53F3D">
        <w:rPr>
          <w:rFonts w:ascii="Times New Roman" w:hAnsi="Times New Roman"/>
          <w:color w:val="000000"/>
          <w:sz w:val="28"/>
          <w:lang w:val="ru-RU"/>
        </w:rPr>
        <w:t>онлайн-сервисов</w:t>
      </w:r>
      <w:proofErr w:type="spellEnd"/>
      <w:r w:rsidRPr="00F53F3D">
        <w:rPr>
          <w:rFonts w:ascii="Times New Roman" w:hAnsi="Times New Roman"/>
          <w:color w:val="000000"/>
          <w:sz w:val="28"/>
          <w:lang w:val="ru-RU"/>
        </w:rPr>
        <w:t xml:space="preserve"> для разработки презентаций проектных работ. 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4" w:name="_Toc118725584"/>
      <w:bookmarkEnd w:id="4"/>
      <w:r w:rsidRPr="00F53F3D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0F0991" w:rsidRPr="00F53F3D" w:rsidRDefault="001B3B89">
      <w:pPr>
        <w:spacing w:after="0" w:line="264" w:lineRule="auto"/>
        <w:ind w:left="120"/>
        <w:jc w:val="both"/>
        <w:rPr>
          <w:lang w:val="ru-RU"/>
        </w:rPr>
      </w:pPr>
      <w:r w:rsidRPr="00F53F3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F0991" w:rsidRPr="00F53F3D" w:rsidRDefault="000F0991">
      <w:pPr>
        <w:spacing w:after="0" w:line="264" w:lineRule="auto"/>
        <w:ind w:left="120"/>
        <w:jc w:val="both"/>
        <w:rPr>
          <w:lang w:val="ru-RU"/>
        </w:rPr>
      </w:pP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0F0991" w:rsidRPr="003C7F6E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 w:rsidRPr="003C7F6E">
        <w:rPr>
          <w:rFonts w:ascii="Times New Roman" w:hAnsi="Times New Roman"/>
          <w:color w:val="000000"/>
          <w:sz w:val="28"/>
          <w:lang w:val="ru-RU"/>
        </w:rPr>
        <w:t>Система доменных имён.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53F3D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F53F3D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F53F3D">
        <w:rPr>
          <w:rFonts w:ascii="Times New Roman" w:hAnsi="Times New Roman"/>
          <w:color w:val="000000"/>
          <w:sz w:val="28"/>
          <w:lang w:val="ru-RU"/>
        </w:rPr>
        <w:t>Веб-страница</w:t>
      </w:r>
      <w:proofErr w:type="spellEnd"/>
      <w:r w:rsidRPr="00F53F3D">
        <w:rPr>
          <w:rFonts w:ascii="Times New Roman" w:hAnsi="Times New Roman"/>
          <w:color w:val="000000"/>
          <w:sz w:val="28"/>
          <w:lang w:val="ru-RU"/>
        </w:rPr>
        <w:t xml:space="preserve">. Взаимодействие браузера с </w:t>
      </w:r>
      <w:proofErr w:type="spellStart"/>
      <w:r w:rsidRPr="00F53F3D">
        <w:rPr>
          <w:rFonts w:ascii="Times New Roman" w:hAnsi="Times New Roman"/>
          <w:color w:val="000000"/>
          <w:sz w:val="28"/>
          <w:lang w:val="ru-RU"/>
        </w:rPr>
        <w:t>веб-сервером</w:t>
      </w:r>
      <w:proofErr w:type="spellEnd"/>
      <w:r w:rsidRPr="00F53F3D">
        <w:rPr>
          <w:rFonts w:ascii="Times New Roman" w:hAnsi="Times New Roman"/>
          <w:color w:val="000000"/>
          <w:sz w:val="28"/>
          <w:lang w:val="ru-RU"/>
        </w:rPr>
        <w:t xml:space="preserve">. Динамические страницы. Разработка </w:t>
      </w:r>
      <w:proofErr w:type="spellStart"/>
      <w:proofErr w:type="gramStart"/>
      <w:r w:rsidRPr="00F53F3D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F53F3D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r w:rsidRPr="003C7F6E">
        <w:rPr>
          <w:rFonts w:ascii="Times New Roman" w:hAnsi="Times New Roman"/>
          <w:color w:val="000000"/>
          <w:sz w:val="28"/>
          <w:lang w:val="ru-RU"/>
        </w:rPr>
        <w:t xml:space="preserve">Геоинформационные системы. </w:t>
      </w:r>
      <w:proofErr w:type="spellStart"/>
      <w:r w:rsidRPr="00F53F3D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F53F3D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F53F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0F0991" w:rsidRPr="003C7F6E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 xml:space="preserve">Представление результатов моделирования в виде, удобном для восприятия человеком. </w:t>
      </w:r>
      <w:r w:rsidRPr="003C7F6E">
        <w:rPr>
          <w:rFonts w:ascii="Times New Roman" w:hAnsi="Times New Roman"/>
          <w:color w:val="000000"/>
          <w:sz w:val="28"/>
          <w:lang w:val="ru-RU"/>
        </w:rPr>
        <w:t>Графическое представление данных (схемы, таблицы, графики).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3C7F6E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</w:t>
      </w:r>
      <w:r w:rsidRPr="00F53F3D">
        <w:rPr>
          <w:rFonts w:ascii="Times New Roman" w:hAnsi="Times New Roman"/>
          <w:color w:val="000000"/>
          <w:sz w:val="28"/>
          <w:lang w:val="ru-RU"/>
        </w:rPr>
        <w:t xml:space="preserve">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3C7F6E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</w:t>
      </w:r>
      <w:r w:rsidRPr="00F53F3D">
        <w:rPr>
          <w:rFonts w:ascii="Times New Roman" w:hAnsi="Times New Roman"/>
          <w:color w:val="000000"/>
          <w:sz w:val="28"/>
          <w:lang w:val="ru-RU"/>
        </w:rPr>
        <w:t xml:space="preserve"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F53F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F53F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53F3D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F53F3D">
        <w:rPr>
          <w:rFonts w:ascii="Times New Roman" w:hAnsi="Times New Roman"/>
          <w:color w:val="000000"/>
          <w:sz w:val="28"/>
          <w:lang w:val="ru-RU"/>
        </w:rPr>
        <w:t xml:space="preserve">#). Основные конструкции языка программирования. Типы данных: целочисленные, вещественные, символьные, логические. </w:t>
      </w:r>
      <w:r w:rsidRPr="003C7F6E">
        <w:rPr>
          <w:rFonts w:ascii="Times New Roman" w:hAnsi="Times New Roman"/>
          <w:color w:val="000000"/>
          <w:sz w:val="28"/>
          <w:lang w:val="ru-RU"/>
        </w:rPr>
        <w:t xml:space="preserve">Ветвления. Составные условия. </w:t>
      </w:r>
      <w:r w:rsidRPr="00F53F3D">
        <w:rPr>
          <w:rFonts w:ascii="Times New Roman" w:hAnsi="Times New Roman"/>
          <w:color w:val="000000"/>
          <w:sz w:val="28"/>
          <w:lang w:val="ru-RU"/>
        </w:rPr>
        <w:t>Циклы с условием. Циклы по переменной. Использование таблиц трассировки.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53F3D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F53F3D">
        <w:rPr>
          <w:rFonts w:ascii="Times New Roman" w:hAnsi="Times New Roman"/>
          <w:color w:val="000000"/>
          <w:sz w:val="28"/>
          <w:lang w:val="ru-RU"/>
        </w:rPr>
        <w:t xml:space="preserve"> модели. Этапы </w:t>
      </w:r>
      <w:proofErr w:type="spellStart"/>
      <w:r w:rsidRPr="00F53F3D">
        <w:rPr>
          <w:rFonts w:ascii="Times New Roman" w:hAnsi="Times New Roman"/>
          <w:color w:val="000000"/>
          <w:sz w:val="28"/>
          <w:lang w:val="ru-RU"/>
        </w:rPr>
        <w:t>компьютерно-математического</w:t>
      </w:r>
      <w:proofErr w:type="spellEnd"/>
      <w:r w:rsidRPr="00F53F3D">
        <w:rPr>
          <w:rFonts w:ascii="Times New Roman" w:hAnsi="Times New Roman"/>
          <w:color w:val="000000"/>
          <w:sz w:val="28"/>
          <w:lang w:val="ru-RU"/>
        </w:rPr>
        <w:t xml:space="preserve">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0F0991" w:rsidRPr="00F53F3D" w:rsidRDefault="000F0991">
      <w:pPr>
        <w:rPr>
          <w:lang w:val="ru-RU"/>
        </w:rPr>
        <w:sectPr w:rsidR="000F0991" w:rsidRPr="00F53F3D">
          <w:pgSz w:w="11906" w:h="16383"/>
          <w:pgMar w:top="1134" w:right="850" w:bottom="1134" w:left="1701" w:header="720" w:footer="720" w:gutter="0"/>
          <w:cols w:space="720"/>
        </w:sectPr>
      </w:pPr>
    </w:p>
    <w:p w:rsidR="000F0991" w:rsidRPr="00F53F3D" w:rsidRDefault="001B3B89">
      <w:pPr>
        <w:spacing w:after="0" w:line="264" w:lineRule="auto"/>
        <w:ind w:left="120"/>
        <w:jc w:val="both"/>
        <w:rPr>
          <w:lang w:val="ru-RU"/>
        </w:rPr>
      </w:pPr>
      <w:bookmarkStart w:id="5" w:name="block-16932351"/>
      <w:bookmarkEnd w:id="3"/>
      <w:r w:rsidRPr="00F53F3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0F0991" w:rsidRPr="00F53F3D" w:rsidRDefault="000F0991">
      <w:pPr>
        <w:spacing w:after="0" w:line="264" w:lineRule="auto"/>
        <w:ind w:left="120"/>
        <w:jc w:val="both"/>
        <w:rPr>
          <w:lang w:val="ru-RU"/>
        </w:rPr>
      </w:pPr>
    </w:p>
    <w:p w:rsidR="000F0991" w:rsidRPr="00F53F3D" w:rsidRDefault="001B3B89">
      <w:pPr>
        <w:spacing w:after="0" w:line="264" w:lineRule="auto"/>
        <w:ind w:left="120"/>
        <w:jc w:val="both"/>
        <w:rPr>
          <w:lang w:val="ru-RU"/>
        </w:rPr>
      </w:pPr>
      <w:r w:rsidRPr="00F53F3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F0991" w:rsidRPr="00F53F3D" w:rsidRDefault="000F0991">
      <w:pPr>
        <w:spacing w:after="0" w:line="264" w:lineRule="auto"/>
        <w:ind w:left="120"/>
        <w:jc w:val="both"/>
        <w:rPr>
          <w:lang w:val="ru-RU"/>
        </w:rPr>
      </w:pP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F53F3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53F3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53F3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53F3D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53F3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53F3D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F53F3D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53F3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53F3D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F53F3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53F3D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F53F3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53F3D">
        <w:rPr>
          <w:rFonts w:ascii="Times New Roman" w:hAnsi="Times New Roman"/>
          <w:color w:val="000000"/>
          <w:sz w:val="28"/>
          <w:lang w:val="ru-RU"/>
        </w:rPr>
        <w:t>: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53F3D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F53F3D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0F0991" w:rsidRPr="00F53F3D" w:rsidRDefault="000F0991">
      <w:pPr>
        <w:spacing w:after="0" w:line="264" w:lineRule="auto"/>
        <w:ind w:left="120"/>
        <w:jc w:val="both"/>
        <w:rPr>
          <w:lang w:val="ru-RU"/>
        </w:rPr>
      </w:pPr>
    </w:p>
    <w:p w:rsidR="000F0991" w:rsidRPr="00F53F3D" w:rsidRDefault="001B3B89">
      <w:pPr>
        <w:spacing w:after="0" w:line="264" w:lineRule="auto"/>
        <w:ind w:left="120"/>
        <w:jc w:val="both"/>
        <w:rPr>
          <w:lang w:val="ru-RU"/>
        </w:rPr>
      </w:pPr>
      <w:r w:rsidRPr="00F53F3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F0991" w:rsidRPr="00F53F3D" w:rsidRDefault="000F0991">
      <w:pPr>
        <w:spacing w:after="0" w:line="264" w:lineRule="auto"/>
        <w:ind w:left="120"/>
        <w:jc w:val="both"/>
        <w:rPr>
          <w:lang w:val="ru-RU"/>
        </w:rPr>
      </w:pP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F53F3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53F3D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0F0991" w:rsidRPr="00F53F3D" w:rsidRDefault="000F0991">
      <w:pPr>
        <w:spacing w:after="0" w:line="264" w:lineRule="auto"/>
        <w:ind w:left="120"/>
        <w:jc w:val="both"/>
        <w:rPr>
          <w:lang w:val="ru-RU"/>
        </w:rPr>
      </w:pPr>
    </w:p>
    <w:p w:rsidR="000F0991" w:rsidRPr="00F53F3D" w:rsidRDefault="001B3B89">
      <w:pPr>
        <w:spacing w:after="0" w:line="264" w:lineRule="auto"/>
        <w:ind w:left="120"/>
        <w:jc w:val="both"/>
        <w:rPr>
          <w:lang w:val="ru-RU"/>
        </w:rPr>
      </w:pPr>
      <w:r w:rsidRPr="00F53F3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F0991" w:rsidRPr="00F53F3D" w:rsidRDefault="000F0991">
      <w:pPr>
        <w:spacing w:after="0" w:line="264" w:lineRule="auto"/>
        <w:ind w:left="120"/>
        <w:jc w:val="both"/>
        <w:rPr>
          <w:lang w:val="ru-RU"/>
        </w:rPr>
      </w:pP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F53F3D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F53F3D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0F0991" w:rsidRPr="00F53F3D" w:rsidRDefault="000F0991">
      <w:pPr>
        <w:spacing w:after="0" w:line="264" w:lineRule="auto"/>
        <w:ind w:left="120"/>
        <w:jc w:val="both"/>
        <w:rPr>
          <w:lang w:val="ru-RU"/>
        </w:rPr>
      </w:pPr>
    </w:p>
    <w:p w:rsidR="000F0991" w:rsidRPr="00F53F3D" w:rsidRDefault="001B3B89">
      <w:pPr>
        <w:spacing w:after="0" w:line="264" w:lineRule="auto"/>
        <w:ind w:left="120"/>
        <w:jc w:val="both"/>
        <w:rPr>
          <w:lang w:val="ru-RU"/>
        </w:rPr>
      </w:pPr>
      <w:r w:rsidRPr="00F53F3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F0991" w:rsidRPr="00F53F3D" w:rsidRDefault="000F0991">
      <w:pPr>
        <w:spacing w:after="0" w:line="264" w:lineRule="auto"/>
        <w:ind w:left="120"/>
        <w:jc w:val="both"/>
        <w:rPr>
          <w:lang w:val="ru-RU"/>
        </w:rPr>
      </w:pP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различными способами общения и взаимодействия, </w:t>
      </w:r>
      <w:proofErr w:type="spellStart"/>
      <w:r w:rsidRPr="00F53F3D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F53F3D">
        <w:rPr>
          <w:rFonts w:ascii="Times New Roman" w:hAnsi="Times New Roman"/>
          <w:color w:val="000000"/>
          <w:sz w:val="28"/>
          <w:lang w:val="ru-RU"/>
        </w:rPr>
        <w:t xml:space="preserve"> вести диалог;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0F0991" w:rsidRPr="00F53F3D" w:rsidRDefault="000F0991">
      <w:pPr>
        <w:spacing w:after="0" w:line="264" w:lineRule="auto"/>
        <w:ind w:left="120"/>
        <w:jc w:val="both"/>
        <w:rPr>
          <w:lang w:val="ru-RU"/>
        </w:rPr>
      </w:pPr>
    </w:p>
    <w:p w:rsidR="000F0991" w:rsidRPr="00F53F3D" w:rsidRDefault="001B3B89">
      <w:pPr>
        <w:spacing w:after="0" w:line="264" w:lineRule="auto"/>
        <w:ind w:left="120"/>
        <w:jc w:val="both"/>
        <w:rPr>
          <w:lang w:val="ru-RU"/>
        </w:rPr>
      </w:pPr>
      <w:r w:rsidRPr="00F53F3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F0991" w:rsidRPr="00F53F3D" w:rsidRDefault="000F0991">
      <w:pPr>
        <w:spacing w:after="0" w:line="264" w:lineRule="auto"/>
        <w:ind w:left="120"/>
        <w:jc w:val="both"/>
        <w:rPr>
          <w:lang w:val="ru-RU"/>
        </w:rPr>
      </w:pP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F53F3D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0F0991" w:rsidRPr="00F53F3D" w:rsidRDefault="000F0991">
      <w:pPr>
        <w:spacing w:after="0" w:line="264" w:lineRule="auto"/>
        <w:ind w:left="120"/>
        <w:jc w:val="both"/>
        <w:rPr>
          <w:lang w:val="ru-RU"/>
        </w:rPr>
      </w:pPr>
    </w:p>
    <w:p w:rsidR="000F0991" w:rsidRPr="00F53F3D" w:rsidRDefault="001B3B89">
      <w:pPr>
        <w:spacing w:after="0" w:line="264" w:lineRule="auto"/>
        <w:ind w:left="120"/>
        <w:jc w:val="both"/>
        <w:rPr>
          <w:lang w:val="ru-RU"/>
        </w:rPr>
      </w:pPr>
      <w:r w:rsidRPr="00F53F3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F0991" w:rsidRPr="00F53F3D" w:rsidRDefault="000F0991">
      <w:pPr>
        <w:spacing w:after="0" w:line="264" w:lineRule="auto"/>
        <w:ind w:left="120"/>
        <w:jc w:val="both"/>
        <w:rPr>
          <w:lang w:val="ru-RU"/>
        </w:rPr>
      </w:pP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F53F3D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F53F3D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F53F3D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F53F3D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spellStart"/>
      <w:proofErr w:type="gramStart"/>
      <w:r w:rsidRPr="00F53F3D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F53F3D">
        <w:rPr>
          <w:rFonts w:ascii="Times New Roman" w:hAnsi="Times New Roman"/>
          <w:color w:val="000000"/>
          <w:sz w:val="28"/>
          <w:lang w:val="ru-RU"/>
        </w:rPr>
        <w:t>;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F53F3D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F53F3D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53F3D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F53F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F53F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53F3D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F53F3D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F53F3D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F53F3D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F53F3D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53F3D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F53F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F53F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53F3D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F53F3D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F53F3D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53F3D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 xml:space="preserve">умение использовать </w:t>
      </w:r>
      <w:proofErr w:type="spellStart"/>
      <w:r w:rsidRPr="00F53F3D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F53F3D">
        <w:rPr>
          <w:rFonts w:ascii="Times New Roman" w:hAnsi="Times New Roman"/>
          <w:color w:val="000000"/>
          <w:sz w:val="28"/>
          <w:lang w:val="ru-RU"/>
        </w:rPr>
        <w:t xml:space="preserve">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0F0991" w:rsidRPr="00F53F3D" w:rsidRDefault="001B3B89">
      <w:pPr>
        <w:spacing w:after="0" w:line="264" w:lineRule="auto"/>
        <w:ind w:firstLine="600"/>
        <w:jc w:val="both"/>
        <w:rPr>
          <w:lang w:val="ru-RU"/>
        </w:rPr>
      </w:pPr>
      <w:r w:rsidRPr="00F53F3D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0F0991" w:rsidRPr="00F53F3D" w:rsidRDefault="000F0991">
      <w:pPr>
        <w:rPr>
          <w:lang w:val="ru-RU"/>
        </w:rPr>
        <w:sectPr w:rsidR="000F0991" w:rsidRPr="00F53F3D">
          <w:pgSz w:w="11906" w:h="16383"/>
          <w:pgMar w:top="1134" w:right="850" w:bottom="1134" w:left="1701" w:header="720" w:footer="720" w:gutter="0"/>
          <w:cols w:space="720"/>
        </w:sectPr>
      </w:pPr>
    </w:p>
    <w:p w:rsidR="000F0991" w:rsidRDefault="001B3B89">
      <w:pPr>
        <w:spacing w:after="0"/>
        <w:ind w:left="120"/>
      </w:pPr>
      <w:bookmarkStart w:id="6" w:name="block-16932349"/>
      <w:bookmarkEnd w:id="5"/>
      <w:r w:rsidRPr="00F53F3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F0991" w:rsidRDefault="001B3B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0F099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0991" w:rsidRDefault="000F099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0991" w:rsidRDefault="000F09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0991" w:rsidRDefault="000F0991">
            <w:pPr>
              <w:spacing w:after="0"/>
              <w:ind w:left="135"/>
            </w:pPr>
          </w:p>
        </w:tc>
      </w:tr>
      <w:tr w:rsidR="000F09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991" w:rsidRDefault="000F09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991" w:rsidRDefault="000F099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0991" w:rsidRDefault="000F099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0991" w:rsidRDefault="000F099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0991" w:rsidRDefault="000F09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991" w:rsidRDefault="000F0991"/>
        </w:tc>
      </w:tr>
      <w:tr w:rsidR="000F09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0F099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0991" w:rsidRPr="00F53F3D" w:rsidRDefault="001B3B89">
            <w:pPr>
              <w:spacing w:after="0"/>
              <w:ind w:left="135"/>
              <w:rPr>
                <w:lang w:val="ru-RU"/>
              </w:rPr>
            </w:pPr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  <w:jc w:val="center"/>
            </w:pPr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</w:pPr>
          </w:p>
        </w:tc>
      </w:tr>
      <w:tr w:rsidR="000F09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991" w:rsidRDefault="000F0991"/>
        </w:tc>
      </w:tr>
      <w:tr w:rsidR="000F09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0F099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</w:pPr>
          </w:p>
        </w:tc>
      </w:tr>
      <w:tr w:rsidR="000F099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</w:pPr>
          </w:p>
        </w:tc>
      </w:tr>
      <w:tr w:rsidR="000F099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</w:pPr>
          </w:p>
        </w:tc>
      </w:tr>
      <w:tr w:rsidR="000F09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991" w:rsidRDefault="000F0991"/>
        </w:tc>
      </w:tr>
      <w:tr w:rsidR="000F09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F099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0991" w:rsidRPr="00F53F3D" w:rsidRDefault="001B3B89">
            <w:pPr>
              <w:spacing w:after="0"/>
              <w:ind w:left="135"/>
              <w:rPr>
                <w:lang w:val="ru-RU"/>
              </w:rPr>
            </w:pPr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текстовой, графической и </w:t>
            </w:r>
            <w:proofErr w:type="spellStart"/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мультимедийной</w:t>
            </w:r>
            <w:proofErr w:type="spellEnd"/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  <w:jc w:val="center"/>
            </w:pPr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</w:pPr>
          </w:p>
        </w:tc>
      </w:tr>
      <w:tr w:rsidR="000F09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991" w:rsidRDefault="000F0991"/>
        </w:tc>
      </w:tr>
      <w:tr w:rsidR="000F09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991" w:rsidRPr="00F53F3D" w:rsidRDefault="001B3B89">
            <w:pPr>
              <w:spacing w:after="0"/>
              <w:ind w:left="135"/>
              <w:rPr>
                <w:lang w:val="ru-RU"/>
              </w:rPr>
            </w:pPr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  <w:jc w:val="center"/>
            </w:pPr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0991" w:rsidRDefault="000F0991"/>
        </w:tc>
      </w:tr>
    </w:tbl>
    <w:p w:rsidR="000F0991" w:rsidRDefault="000F0991">
      <w:pPr>
        <w:sectPr w:rsidR="000F09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0991" w:rsidRDefault="001B3B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670"/>
      </w:tblGrid>
      <w:tr w:rsidR="000F0991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0991" w:rsidRDefault="000F099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0991" w:rsidRDefault="000F09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0991" w:rsidRDefault="000F0991">
            <w:pPr>
              <w:spacing w:after="0"/>
              <w:ind w:left="135"/>
            </w:pPr>
          </w:p>
        </w:tc>
      </w:tr>
      <w:tr w:rsidR="000F09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991" w:rsidRDefault="000F09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991" w:rsidRDefault="000F0991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0991" w:rsidRDefault="000F0991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0991" w:rsidRDefault="000F0991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0991" w:rsidRDefault="000F09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991" w:rsidRDefault="000F0991"/>
        </w:tc>
      </w:tr>
      <w:tr w:rsidR="000F09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0F099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</w:pPr>
          </w:p>
        </w:tc>
      </w:tr>
      <w:tr w:rsidR="000F099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</w:pPr>
          </w:p>
        </w:tc>
      </w:tr>
      <w:tr w:rsidR="000F09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991" w:rsidRDefault="000F0991"/>
        </w:tc>
      </w:tr>
      <w:tr w:rsidR="000F09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0F099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</w:pPr>
          </w:p>
        </w:tc>
      </w:tr>
      <w:tr w:rsidR="000F09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991" w:rsidRDefault="000F0991"/>
        </w:tc>
      </w:tr>
      <w:tr w:rsidR="000F09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0F099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</w:pPr>
          </w:p>
        </w:tc>
      </w:tr>
      <w:tr w:rsidR="000F09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991" w:rsidRDefault="000F0991"/>
        </w:tc>
      </w:tr>
      <w:tr w:rsidR="000F09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F099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</w:pPr>
          </w:p>
        </w:tc>
      </w:tr>
      <w:tr w:rsidR="000F099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</w:pPr>
          </w:p>
        </w:tc>
      </w:tr>
      <w:tr w:rsidR="000F099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</w:pPr>
          </w:p>
        </w:tc>
      </w:tr>
      <w:tr w:rsidR="000F09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991" w:rsidRDefault="000F0991"/>
        </w:tc>
      </w:tr>
      <w:tr w:rsidR="000F09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991" w:rsidRPr="00F53F3D" w:rsidRDefault="001B3B89">
            <w:pPr>
              <w:spacing w:after="0"/>
              <w:ind w:left="135"/>
              <w:rPr>
                <w:lang w:val="ru-RU"/>
              </w:rPr>
            </w:pPr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  <w:jc w:val="center"/>
            </w:pPr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F0991" w:rsidRDefault="000F0991"/>
        </w:tc>
      </w:tr>
    </w:tbl>
    <w:p w:rsidR="000F0991" w:rsidRDefault="000F0991">
      <w:pPr>
        <w:sectPr w:rsidR="000F09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0991" w:rsidRDefault="000F0991">
      <w:pPr>
        <w:sectPr w:rsidR="000F09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0991" w:rsidRDefault="001B3B89">
      <w:pPr>
        <w:spacing w:after="0"/>
        <w:ind w:left="120"/>
      </w:pPr>
      <w:bookmarkStart w:id="7" w:name="block-1693234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F0991" w:rsidRDefault="001B3B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3"/>
        <w:gridCol w:w="4476"/>
        <w:gridCol w:w="1242"/>
        <w:gridCol w:w="1841"/>
        <w:gridCol w:w="1910"/>
        <w:gridCol w:w="1347"/>
        <w:gridCol w:w="2221"/>
      </w:tblGrid>
      <w:tr w:rsidR="000F0991" w:rsidTr="00F53F3D">
        <w:trPr>
          <w:trHeight w:val="144"/>
          <w:tblCellSpacing w:w="20" w:type="nil"/>
        </w:trPr>
        <w:tc>
          <w:tcPr>
            <w:tcW w:w="9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0991" w:rsidRDefault="000F0991">
            <w:pPr>
              <w:spacing w:after="0"/>
              <w:ind w:left="135"/>
            </w:pPr>
          </w:p>
        </w:tc>
        <w:tc>
          <w:tcPr>
            <w:tcW w:w="44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0991" w:rsidRDefault="000F09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0991" w:rsidRDefault="000F0991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0991" w:rsidRDefault="000F0991">
            <w:pPr>
              <w:spacing w:after="0"/>
              <w:ind w:left="135"/>
            </w:pPr>
          </w:p>
        </w:tc>
      </w:tr>
      <w:tr w:rsidR="000F0991" w:rsidTr="00F53F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991" w:rsidRDefault="000F09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991" w:rsidRDefault="000F0991"/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0991" w:rsidRDefault="000F099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0991" w:rsidRDefault="000F099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0991" w:rsidRDefault="000F09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991" w:rsidRDefault="000F09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991" w:rsidRDefault="000F0991"/>
        </w:tc>
      </w:tr>
      <w:tr w:rsidR="000F0991" w:rsidTr="00F53F3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0F0991" w:rsidRPr="00F53F3D" w:rsidRDefault="001B3B89">
            <w:pPr>
              <w:spacing w:after="0"/>
              <w:ind w:left="135"/>
              <w:rPr>
                <w:lang w:val="ru-RU"/>
              </w:rPr>
            </w:pPr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  <w:jc w:val="center"/>
            </w:pPr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0991" w:rsidRPr="00F53F3D" w:rsidRDefault="00F53F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04.07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</w:pPr>
          </w:p>
        </w:tc>
      </w:tr>
      <w:tr w:rsidR="000F0991" w:rsidTr="00F53F3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0991" w:rsidRPr="00F53F3D" w:rsidRDefault="00F53F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11.07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</w:pPr>
          </w:p>
        </w:tc>
      </w:tr>
      <w:tr w:rsidR="000F0991" w:rsidTr="00F53F3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0991" w:rsidRPr="00F53F3D" w:rsidRDefault="00F53F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</w:pPr>
          </w:p>
        </w:tc>
      </w:tr>
      <w:tr w:rsidR="000F0991" w:rsidTr="00F53F3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0F0991" w:rsidRPr="00F53F3D" w:rsidRDefault="001B3B89">
            <w:pPr>
              <w:spacing w:after="0"/>
              <w:ind w:left="135"/>
              <w:rPr>
                <w:lang w:val="ru-RU"/>
              </w:rPr>
            </w:pPr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  <w:jc w:val="center"/>
            </w:pPr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0991" w:rsidRPr="00F53F3D" w:rsidRDefault="00F53F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</w:pPr>
          </w:p>
        </w:tc>
      </w:tr>
      <w:tr w:rsidR="000F0991" w:rsidTr="00F53F3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0F0991" w:rsidRPr="00F53F3D" w:rsidRDefault="001B3B89">
            <w:pPr>
              <w:spacing w:after="0"/>
              <w:ind w:left="135"/>
              <w:rPr>
                <w:lang w:val="ru-RU"/>
              </w:rPr>
            </w:pPr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  <w:jc w:val="center"/>
            </w:pPr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0991" w:rsidRPr="00F53F3D" w:rsidRDefault="00F53F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</w:pPr>
          </w:p>
        </w:tc>
      </w:tr>
      <w:tr w:rsidR="000F0991" w:rsidTr="00F53F3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0F0991" w:rsidRPr="00F53F3D" w:rsidRDefault="001B3B89">
            <w:pPr>
              <w:spacing w:after="0"/>
              <w:ind w:left="135"/>
              <w:rPr>
                <w:lang w:val="ru-RU"/>
              </w:rPr>
            </w:pPr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  <w:jc w:val="center"/>
            </w:pPr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0991" w:rsidRPr="00F53F3D" w:rsidRDefault="00F53F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</w:pPr>
          </w:p>
        </w:tc>
      </w:tr>
      <w:tr w:rsidR="000F0991" w:rsidTr="00F53F3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0991" w:rsidRPr="00F53F3D" w:rsidRDefault="00F53F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</w:pPr>
          </w:p>
        </w:tc>
      </w:tr>
      <w:tr w:rsidR="000F0991" w:rsidTr="00F53F3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0991" w:rsidRPr="00F53F3D" w:rsidRDefault="00F53F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</w:pPr>
          </w:p>
        </w:tc>
      </w:tr>
      <w:tr w:rsidR="000F0991" w:rsidTr="00F53F3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0F0991" w:rsidRPr="00F53F3D" w:rsidRDefault="001B3B89">
            <w:pPr>
              <w:spacing w:after="0"/>
              <w:ind w:left="135"/>
              <w:rPr>
                <w:lang w:val="ru-RU"/>
              </w:rPr>
            </w:pPr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  <w:jc w:val="center"/>
            </w:pPr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0991" w:rsidRPr="00F53F3D" w:rsidRDefault="00F53F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</w:pPr>
          </w:p>
        </w:tc>
      </w:tr>
      <w:tr w:rsidR="000F0991" w:rsidTr="00F53F3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0991" w:rsidRPr="00F53F3D" w:rsidRDefault="00F53F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</w:pPr>
          </w:p>
        </w:tc>
      </w:tr>
      <w:tr w:rsidR="000F0991" w:rsidTr="00F53F3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0F0991" w:rsidRPr="00F53F3D" w:rsidRDefault="001B3B89">
            <w:pPr>
              <w:spacing w:after="0"/>
              <w:ind w:left="135"/>
              <w:rPr>
                <w:lang w:val="ru-RU"/>
              </w:rPr>
            </w:pPr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  <w:jc w:val="center"/>
            </w:pPr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0991" w:rsidRPr="00F53F3D" w:rsidRDefault="00F53F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</w:pPr>
          </w:p>
        </w:tc>
      </w:tr>
      <w:tr w:rsidR="000F0991" w:rsidTr="00F53F3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0991" w:rsidRPr="00F53F3D" w:rsidRDefault="00F53F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</w:pPr>
          </w:p>
        </w:tc>
      </w:tr>
      <w:tr w:rsidR="000F0991" w:rsidTr="00F53F3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0F0991" w:rsidRPr="00F53F3D" w:rsidRDefault="001B3B89">
            <w:pPr>
              <w:spacing w:after="0"/>
              <w:ind w:left="135"/>
              <w:rPr>
                <w:lang w:val="ru-RU"/>
              </w:rPr>
            </w:pPr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</w:t>
            </w:r>
            <w:proofErr w:type="gramStart"/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  <w:jc w:val="center"/>
            </w:pPr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0991" w:rsidRPr="00F53F3D" w:rsidRDefault="00F53F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</w:pPr>
          </w:p>
        </w:tc>
      </w:tr>
      <w:tr w:rsidR="000F0991" w:rsidTr="00F53F3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0F0991" w:rsidRPr="00F53F3D" w:rsidRDefault="001B3B89">
            <w:pPr>
              <w:spacing w:after="0"/>
              <w:ind w:left="135"/>
              <w:rPr>
                <w:lang w:val="ru-RU"/>
              </w:rPr>
            </w:pPr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  <w:jc w:val="center"/>
            </w:pPr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0991" w:rsidRPr="00F53F3D" w:rsidRDefault="00F53F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</w:pPr>
          </w:p>
        </w:tc>
      </w:tr>
      <w:tr w:rsidR="000F0991" w:rsidTr="00F53F3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0F0991" w:rsidRPr="00F53F3D" w:rsidRDefault="001B3B89">
            <w:pPr>
              <w:spacing w:after="0"/>
              <w:ind w:left="135"/>
              <w:rPr>
                <w:lang w:val="ru-RU"/>
              </w:rPr>
            </w:pPr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  <w:jc w:val="center"/>
            </w:pPr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0991" w:rsidRPr="00F53F3D" w:rsidRDefault="00F53F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</w:pPr>
          </w:p>
        </w:tc>
      </w:tr>
      <w:tr w:rsidR="000F0991" w:rsidTr="00F53F3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0F0991" w:rsidRPr="00F53F3D" w:rsidRDefault="001B3B89">
            <w:pPr>
              <w:spacing w:after="0"/>
              <w:ind w:left="135"/>
              <w:rPr>
                <w:lang w:val="ru-RU"/>
              </w:rPr>
            </w:pPr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  <w:jc w:val="center"/>
            </w:pPr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0991" w:rsidRPr="00F53F3D" w:rsidRDefault="00F53F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</w:pPr>
          </w:p>
        </w:tc>
      </w:tr>
      <w:tr w:rsidR="000F0991" w:rsidTr="00F53F3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0991" w:rsidRPr="00F53F3D" w:rsidRDefault="00F53F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</w:pPr>
          </w:p>
        </w:tc>
      </w:tr>
      <w:tr w:rsidR="000F0991" w:rsidTr="00F53F3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0991" w:rsidRPr="00F53F3D" w:rsidRDefault="00F53F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</w:pPr>
          </w:p>
        </w:tc>
      </w:tr>
      <w:tr w:rsidR="000F0991" w:rsidTr="00F53F3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0991" w:rsidRPr="00F53F3D" w:rsidRDefault="00F53F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</w:pPr>
          </w:p>
        </w:tc>
      </w:tr>
      <w:tr w:rsidR="000F0991" w:rsidTr="00F53F3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0991" w:rsidRPr="00F53F3D" w:rsidRDefault="00F53F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</w:pPr>
          </w:p>
        </w:tc>
      </w:tr>
      <w:tr w:rsidR="000F0991" w:rsidTr="00F53F3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0F0991" w:rsidRPr="00F53F3D" w:rsidRDefault="001B3B89">
            <w:pPr>
              <w:spacing w:after="0"/>
              <w:ind w:left="135"/>
              <w:rPr>
                <w:lang w:val="ru-RU"/>
              </w:rPr>
            </w:pPr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  <w:jc w:val="center"/>
            </w:pPr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0991" w:rsidRPr="00F53F3D" w:rsidRDefault="00F53F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</w:pPr>
          </w:p>
        </w:tc>
      </w:tr>
      <w:tr w:rsidR="000F0991" w:rsidTr="00F53F3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0F0991" w:rsidRPr="00F53F3D" w:rsidRDefault="001B3B89">
            <w:pPr>
              <w:spacing w:after="0"/>
              <w:ind w:left="135"/>
              <w:rPr>
                <w:lang w:val="ru-RU"/>
              </w:rPr>
            </w:pPr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  <w:jc w:val="center"/>
            </w:pPr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0991" w:rsidRPr="00F53F3D" w:rsidRDefault="00F53F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</w:pPr>
          </w:p>
        </w:tc>
      </w:tr>
      <w:tr w:rsidR="000F0991" w:rsidTr="00F53F3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0991" w:rsidRPr="00F53F3D" w:rsidRDefault="00F53F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</w:pPr>
          </w:p>
        </w:tc>
      </w:tr>
      <w:tr w:rsidR="000F0991" w:rsidTr="00F53F3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0991" w:rsidRPr="00F53F3D" w:rsidRDefault="00F53F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</w:pPr>
          </w:p>
        </w:tc>
      </w:tr>
      <w:tr w:rsidR="000F0991" w:rsidTr="00F53F3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0F0991" w:rsidRPr="00F53F3D" w:rsidRDefault="001B3B89">
            <w:pPr>
              <w:spacing w:after="0"/>
              <w:ind w:left="135"/>
              <w:rPr>
                <w:lang w:val="ru-RU"/>
              </w:rPr>
            </w:pPr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  <w:jc w:val="center"/>
            </w:pPr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0991" w:rsidRPr="00F53F3D" w:rsidRDefault="00F53F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</w:pPr>
          </w:p>
        </w:tc>
      </w:tr>
      <w:tr w:rsidR="000F0991" w:rsidTr="00F53F3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0991" w:rsidRPr="00F53F3D" w:rsidRDefault="00F53F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</w:pPr>
          </w:p>
        </w:tc>
      </w:tr>
      <w:tr w:rsidR="000F0991" w:rsidTr="00F53F3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0F0991" w:rsidRPr="00F53F3D" w:rsidRDefault="001B3B89">
            <w:pPr>
              <w:spacing w:after="0"/>
              <w:ind w:left="135"/>
              <w:rPr>
                <w:lang w:val="ru-RU"/>
              </w:rPr>
            </w:pPr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="00F53F3D">
              <w:rPr>
                <w:rFonts w:ascii="Times New Roman" w:hAnsi="Times New Roman"/>
                <w:color w:val="000000"/>
                <w:sz w:val="24"/>
                <w:lang w:val="ru-RU"/>
              </w:rPr>
              <w:t>№1</w:t>
            </w:r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"Теоретические основы информатики"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  <w:jc w:val="center"/>
            </w:pPr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0991" w:rsidRPr="00F53F3D" w:rsidRDefault="00F53F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</w:pPr>
          </w:p>
        </w:tc>
      </w:tr>
      <w:tr w:rsidR="000F0991" w:rsidTr="00F53F3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0F0991" w:rsidRPr="00F53F3D" w:rsidRDefault="001B3B89">
            <w:pPr>
              <w:spacing w:after="0"/>
              <w:ind w:left="135"/>
              <w:rPr>
                <w:lang w:val="ru-RU"/>
              </w:rPr>
            </w:pPr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и его базовые </w:t>
            </w:r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  <w:jc w:val="center"/>
            </w:pPr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0991" w:rsidRPr="00F53F3D" w:rsidRDefault="00F53F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</w:pPr>
          </w:p>
        </w:tc>
      </w:tr>
      <w:tr w:rsidR="000F0991" w:rsidTr="00F53F3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0F0991" w:rsidRPr="00F53F3D" w:rsidRDefault="001B3B89">
            <w:pPr>
              <w:spacing w:after="0"/>
              <w:ind w:left="135"/>
              <w:rPr>
                <w:lang w:val="ru-RU"/>
              </w:rPr>
            </w:pPr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  <w:jc w:val="center"/>
            </w:pPr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0991" w:rsidRPr="00F53F3D" w:rsidRDefault="00F53F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</w:pPr>
          </w:p>
        </w:tc>
      </w:tr>
      <w:tr w:rsidR="000F0991" w:rsidTr="00F53F3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 w:rsidR="00F53F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F53F3D"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 w:rsidR="00F53F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F53F3D"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0991" w:rsidRPr="00F53F3D" w:rsidRDefault="00F53F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</w:pPr>
          </w:p>
        </w:tc>
      </w:tr>
      <w:tr w:rsidR="000F0991" w:rsidTr="00F53F3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F0991" w:rsidRPr="00F53F3D" w:rsidRDefault="001B3B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F53F3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</w:pPr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0991" w:rsidRPr="00F53F3D" w:rsidRDefault="00F53F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</w:pPr>
          </w:p>
        </w:tc>
      </w:tr>
      <w:tr w:rsidR="000F0991" w:rsidTr="00F53F3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F0991" w:rsidRPr="00F53F3D" w:rsidRDefault="001B3B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F53F3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0F0991" w:rsidRPr="00F53F3D" w:rsidRDefault="001B3B89">
            <w:pPr>
              <w:spacing w:after="0"/>
              <w:ind w:left="135"/>
              <w:rPr>
                <w:lang w:val="ru-RU"/>
              </w:rPr>
            </w:pPr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  <w:jc w:val="center"/>
            </w:pPr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0991" w:rsidRPr="00F53F3D" w:rsidRDefault="00F53F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</w:pPr>
          </w:p>
        </w:tc>
      </w:tr>
      <w:tr w:rsidR="000F0991" w:rsidTr="00F53F3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F0991" w:rsidRPr="00F53F3D" w:rsidRDefault="001B3B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proofErr w:type="spellStart"/>
            <w:r w:rsidR="00F53F3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proofErr w:type="spellEnd"/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0F0991" w:rsidRPr="00F53F3D" w:rsidRDefault="001B3B89">
            <w:pPr>
              <w:spacing w:after="0"/>
              <w:ind w:left="135"/>
              <w:rPr>
                <w:lang w:val="ru-RU"/>
              </w:rPr>
            </w:pPr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="00F53F3D">
              <w:rPr>
                <w:rFonts w:ascii="Times New Roman" w:hAnsi="Times New Roman"/>
                <w:color w:val="000000"/>
                <w:sz w:val="24"/>
                <w:lang w:val="ru-RU"/>
              </w:rPr>
              <w:t>№2</w:t>
            </w:r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"Технологии обработки текстовой, графической и </w:t>
            </w:r>
            <w:proofErr w:type="spellStart"/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мультимедийной</w:t>
            </w:r>
            <w:proofErr w:type="spellEnd"/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информации"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  <w:jc w:val="center"/>
            </w:pPr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0991" w:rsidRPr="00F53F3D" w:rsidRDefault="00F53F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</w:pPr>
          </w:p>
        </w:tc>
      </w:tr>
      <w:tr w:rsidR="00F53F3D" w:rsidTr="00F53F3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53F3D" w:rsidRPr="00F53F3D" w:rsidRDefault="00F53F3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F53F3D" w:rsidRPr="00F53F3D" w:rsidRDefault="00F53F3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F53F3D" w:rsidRPr="00F53F3D" w:rsidRDefault="00F53F3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3F3D" w:rsidRPr="00F53F3D" w:rsidRDefault="00F53F3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3F3D" w:rsidRDefault="00F53F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3F3D" w:rsidRPr="00F53F3D" w:rsidRDefault="00F53F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53F3D" w:rsidRDefault="00F53F3D">
            <w:pPr>
              <w:spacing w:after="0"/>
              <w:ind w:left="135"/>
            </w:pPr>
          </w:p>
        </w:tc>
      </w:tr>
      <w:tr w:rsidR="000F0991" w:rsidTr="00F53F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991" w:rsidRPr="00F53F3D" w:rsidRDefault="00F53F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="001B3B89"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>БЩЕЕ КОЛИЧЕСТВО ЧАСОВ ПО ПРОГРАММЕ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  <w:jc w:val="center"/>
            </w:pPr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991" w:rsidRPr="00F53F3D" w:rsidRDefault="001B3B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53F3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991" w:rsidRDefault="000F0991"/>
        </w:tc>
      </w:tr>
    </w:tbl>
    <w:p w:rsidR="000F0991" w:rsidRDefault="000F0991">
      <w:pPr>
        <w:sectPr w:rsidR="000F09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0991" w:rsidRDefault="001B3B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0F099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0991" w:rsidRDefault="000F099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0991" w:rsidRDefault="000F09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0991" w:rsidRDefault="000F099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0991" w:rsidRDefault="000F0991">
            <w:pPr>
              <w:spacing w:after="0"/>
              <w:ind w:left="135"/>
            </w:pPr>
          </w:p>
        </w:tc>
      </w:tr>
      <w:tr w:rsidR="000F09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991" w:rsidRDefault="000F09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991" w:rsidRDefault="000F099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0991" w:rsidRDefault="000F099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0991" w:rsidRDefault="000F099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0991" w:rsidRDefault="000F09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991" w:rsidRDefault="000F09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991" w:rsidRDefault="000F0991"/>
        </w:tc>
      </w:tr>
      <w:tr w:rsidR="000F09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</w:pPr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0991" w:rsidRPr="00E51853" w:rsidRDefault="00E518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04.07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</w:pPr>
          </w:p>
        </w:tc>
      </w:tr>
      <w:tr w:rsidR="000F09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</w:pPr>
            <w:proofErr w:type="spellStart"/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>Веб-сайт</w:t>
            </w:r>
            <w:proofErr w:type="spellEnd"/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Веб-страница</w:t>
            </w:r>
            <w:proofErr w:type="spellEnd"/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Взаимодействие браузера с </w:t>
            </w:r>
            <w:proofErr w:type="spellStart"/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>веб-сервером</w:t>
            </w:r>
            <w:proofErr w:type="spellEnd"/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Динамические страницы. Разработка </w:t>
            </w:r>
            <w:proofErr w:type="spellStart"/>
            <w:proofErr w:type="gramStart"/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spellEnd"/>
            <w:proofErr w:type="gramEnd"/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0991" w:rsidRPr="00E51853" w:rsidRDefault="00E518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11.07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</w:pPr>
          </w:p>
        </w:tc>
      </w:tr>
      <w:tr w:rsidR="000F09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</w:pPr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0991" w:rsidRPr="00E51853" w:rsidRDefault="00E518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18.07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</w:pPr>
          </w:p>
        </w:tc>
      </w:tr>
      <w:tr w:rsidR="000F09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991" w:rsidRPr="00F53F3D" w:rsidRDefault="001B3B89">
            <w:pPr>
              <w:spacing w:after="0"/>
              <w:ind w:left="135"/>
              <w:rPr>
                <w:lang w:val="ru-RU"/>
              </w:rPr>
            </w:pPr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  <w:jc w:val="center"/>
            </w:pPr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0991" w:rsidRPr="00E51853" w:rsidRDefault="00E518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25.07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</w:pPr>
          </w:p>
        </w:tc>
      </w:tr>
      <w:tr w:rsidR="000F09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</w:pPr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0991" w:rsidRPr="00E51853" w:rsidRDefault="00E518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</w:pPr>
          </w:p>
        </w:tc>
      </w:tr>
      <w:tr w:rsidR="000F09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</w:pPr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0991" w:rsidRPr="00E51853" w:rsidRDefault="00E518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</w:pPr>
          </w:p>
        </w:tc>
      </w:tr>
      <w:tr w:rsidR="000F09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991" w:rsidRPr="00F53F3D" w:rsidRDefault="001B3B89">
            <w:pPr>
              <w:spacing w:after="0"/>
              <w:ind w:left="135"/>
              <w:rPr>
                <w:lang w:val="ru-RU"/>
              </w:rPr>
            </w:pPr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</w:t>
            </w:r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  <w:jc w:val="center"/>
            </w:pPr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0991" w:rsidRPr="00E51853" w:rsidRDefault="00E518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</w:pPr>
          </w:p>
        </w:tc>
      </w:tr>
      <w:tr w:rsidR="000F09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991" w:rsidRPr="00F53F3D" w:rsidRDefault="001B3B89">
            <w:pPr>
              <w:spacing w:after="0"/>
              <w:ind w:left="135"/>
              <w:rPr>
                <w:lang w:val="ru-RU"/>
              </w:rPr>
            </w:pPr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  <w:jc w:val="center"/>
            </w:pPr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0991" w:rsidRPr="00E51853" w:rsidRDefault="00E518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</w:pPr>
          </w:p>
        </w:tc>
      </w:tr>
      <w:tr w:rsidR="000F09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991" w:rsidRPr="00F53F3D" w:rsidRDefault="001B3B89">
            <w:pPr>
              <w:spacing w:after="0"/>
              <w:ind w:left="135"/>
              <w:rPr>
                <w:lang w:val="ru-RU"/>
              </w:rPr>
            </w:pPr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  <w:jc w:val="center"/>
            </w:pPr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0991" w:rsidRPr="00E51853" w:rsidRDefault="00E518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</w:pPr>
          </w:p>
        </w:tc>
      </w:tr>
      <w:tr w:rsidR="000F09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991" w:rsidRPr="00F53F3D" w:rsidRDefault="001B3B89">
            <w:pPr>
              <w:spacing w:after="0"/>
              <w:ind w:left="135"/>
              <w:rPr>
                <w:lang w:val="ru-RU"/>
              </w:rPr>
            </w:pPr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  <w:jc w:val="center"/>
            </w:pPr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0991" w:rsidRPr="00E51853" w:rsidRDefault="00E518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</w:pPr>
          </w:p>
        </w:tc>
      </w:tr>
      <w:tr w:rsidR="000F09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991" w:rsidRPr="00F53F3D" w:rsidRDefault="001B3B89">
            <w:pPr>
              <w:spacing w:after="0"/>
              <w:ind w:left="135"/>
              <w:rPr>
                <w:lang w:val="ru-RU"/>
              </w:rPr>
            </w:pPr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  <w:jc w:val="center"/>
            </w:pPr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0991" w:rsidRPr="00E51853" w:rsidRDefault="00E518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</w:pPr>
          </w:p>
        </w:tc>
      </w:tr>
      <w:tr w:rsidR="000F09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991" w:rsidRPr="00F53F3D" w:rsidRDefault="001B3B89">
            <w:pPr>
              <w:spacing w:after="0"/>
              <w:ind w:left="135"/>
              <w:rPr>
                <w:lang w:val="ru-RU"/>
              </w:rPr>
            </w:pPr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  <w:jc w:val="center"/>
            </w:pPr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0991" w:rsidRPr="00E51853" w:rsidRDefault="00E518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</w:pPr>
          </w:p>
        </w:tc>
      </w:tr>
      <w:tr w:rsidR="000F09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991" w:rsidRPr="00F53F3D" w:rsidRDefault="001B3B89">
            <w:pPr>
              <w:spacing w:after="0"/>
              <w:ind w:left="135"/>
              <w:rPr>
                <w:lang w:val="ru-RU"/>
              </w:rPr>
            </w:pPr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="00BC2C30">
              <w:rPr>
                <w:rFonts w:ascii="Times New Roman" w:hAnsi="Times New Roman"/>
                <w:color w:val="000000"/>
                <w:sz w:val="24"/>
                <w:lang w:val="ru-RU"/>
              </w:rPr>
              <w:t>№1</w:t>
            </w:r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  <w:jc w:val="center"/>
            </w:pPr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0991" w:rsidRPr="00E51853" w:rsidRDefault="00E518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</w:pPr>
          </w:p>
        </w:tc>
      </w:tr>
      <w:tr w:rsidR="000F09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991" w:rsidRPr="00F53F3D" w:rsidRDefault="001B3B89">
            <w:pPr>
              <w:spacing w:after="0"/>
              <w:ind w:left="135"/>
              <w:rPr>
                <w:lang w:val="ru-RU"/>
              </w:rPr>
            </w:pPr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  <w:jc w:val="center"/>
            </w:pPr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0991" w:rsidRPr="00E51853" w:rsidRDefault="00E518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</w:pPr>
          </w:p>
        </w:tc>
      </w:tr>
      <w:tr w:rsidR="000F09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</w:pPr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0991" w:rsidRPr="00E51853" w:rsidRDefault="00E518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</w:pPr>
          </w:p>
        </w:tc>
      </w:tr>
      <w:tr w:rsidR="000F09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0991" w:rsidRPr="00E51853" w:rsidRDefault="00E518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</w:pPr>
          </w:p>
        </w:tc>
      </w:tr>
      <w:tr w:rsidR="000F09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991" w:rsidRPr="00F53F3D" w:rsidRDefault="001B3B89">
            <w:pPr>
              <w:spacing w:after="0"/>
              <w:ind w:left="135"/>
              <w:rPr>
                <w:lang w:val="ru-RU"/>
              </w:rPr>
            </w:pPr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  <w:jc w:val="center"/>
            </w:pPr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0991" w:rsidRPr="00E51853" w:rsidRDefault="00E518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</w:pPr>
          </w:p>
        </w:tc>
      </w:tr>
      <w:tr w:rsidR="000F09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991" w:rsidRPr="00F53F3D" w:rsidRDefault="001B3B89">
            <w:pPr>
              <w:spacing w:after="0"/>
              <w:ind w:left="135"/>
              <w:rPr>
                <w:lang w:val="ru-RU"/>
              </w:rPr>
            </w:pPr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  <w:jc w:val="center"/>
            </w:pPr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0991" w:rsidRPr="00E51853" w:rsidRDefault="00E518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</w:pPr>
          </w:p>
        </w:tc>
      </w:tr>
      <w:tr w:rsidR="000F09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991" w:rsidRPr="00F53F3D" w:rsidRDefault="001B3B89">
            <w:pPr>
              <w:spacing w:after="0"/>
              <w:ind w:left="135"/>
              <w:rPr>
                <w:lang w:val="ru-RU"/>
              </w:rPr>
            </w:pPr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реализация </w:t>
            </w:r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  <w:jc w:val="center"/>
            </w:pPr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0991" w:rsidRPr="00E51853" w:rsidRDefault="00E518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</w:pPr>
          </w:p>
        </w:tc>
      </w:tr>
      <w:tr w:rsidR="000F09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0991" w:rsidRPr="00E51853" w:rsidRDefault="00E518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</w:pPr>
          </w:p>
        </w:tc>
      </w:tr>
      <w:tr w:rsidR="000F09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0991" w:rsidRPr="00E51853" w:rsidRDefault="00E518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</w:pPr>
          </w:p>
        </w:tc>
      </w:tr>
      <w:tr w:rsidR="000F09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0991" w:rsidRPr="00E51853" w:rsidRDefault="00E518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</w:pPr>
          </w:p>
        </w:tc>
      </w:tr>
      <w:tr w:rsidR="000F09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0991" w:rsidRPr="00E51853" w:rsidRDefault="00E518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</w:pPr>
          </w:p>
        </w:tc>
      </w:tr>
      <w:tr w:rsidR="000F09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991" w:rsidRPr="00F53F3D" w:rsidRDefault="001B3B89">
            <w:pPr>
              <w:spacing w:after="0"/>
              <w:ind w:left="135"/>
              <w:rPr>
                <w:lang w:val="ru-RU"/>
              </w:rPr>
            </w:pPr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 w:rsidR="00BC2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№2 </w:t>
            </w:r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>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  <w:jc w:val="center"/>
            </w:pPr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0991" w:rsidRPr="00E51853" w:rsidRDefault="00E518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</w:pPr>
          </w:p>
        </w:tc>
      </w:tr>
      <w:tr w:rsidR="000F09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991" w:rsidRPr="00F53F3D" w:rsidRDefault="001B3B89">
            <w:pPr>
              <w:spacing w:after="0"/>
              <w:ind w:left="135"/>
              <w:rPr>
                <w:lang w:val="ru-RU"/>
              </w:rPr>
            </w:pPr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  <w:jc w:val="center"/>
            </w:pPr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0991" w:rsidRPr="00E51853" w:rsidRDefault="00E518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</w:pPr>
          </w:p>
        </w:tc>
      </w:tr>
      <w:tr w:rsidR="000F09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991" w:rsidRPr="00F53F3D" w:rsidRDefault="001B3B89">
            <w:pPr>
              <w:spacing w:after="0"/>
              <w:ind w:left="135"/>
              <w:rPr>
                <w:lang w:val="ru-RU"/>
              </w:rPr>
            </w:pPr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  <w:jc w:val="center"/>
            </w:pPr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0991" w:rsidRPr="00E51853" w:rsidRDefault="00E518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</w:pPr>
          </w:p>
        </w:tc>
      </w:tr>
      <w:tr w:rsidR="000F09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991" w:rsidRPr="00F53F3D" w:rsidRDefault="001B3B89">
            <w:pPr>
              <w:spacing w:after="0"/>
              <w:ind w:left="135"/>
              <w:rPr>
                <w:lang w:val="ru-RU"/>
              </w:rPr>
            </w:pPr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  <w:jc w:val="center"/>
            </w:pPr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0991" w:rsidRPr="00E51853" w:rsidRDefault="00E518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</w:pPr>
          </w:p>
        </w:tc>
      </w:tr>
      <w:tr w:rsidR="000F09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0991" w:rsidRPr="00E51853" w:rsidRDefault="00E518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</w:pPr>
          </w:p>
        </w:tc>
      </w:tr>
      <w:tr w:rsidR="000F09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991" w:rsidRPr="00F53F3D" w:rsidRDefault="001B3B89">
            <w:pPr>
              <w:spacing w:after="0"/>
              <w:ind w:left="135"/>
              <w:rPr>
                <w:lang w:val="ru-RU"/>
              </w:rPr>
            </w:pPr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  <w:jc w:val="center"/>
            </w:pPr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0991" w:rsidRPr="00E51853" w:rsidRDefault="00E518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</w:pPr>
          </w:p>
        </w:tc>
      </w:tr>
      <w:tr w:rsidR="000F09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991" w:rsidRPr="00F53F3D" w:rsidRDefault="001B3B89">
            <w:pPr>
              <w:spacing w:after="0"/>
              <w:ind w:left="135"/>
              <w:rPr>
                <w:lang w:val="ru-RU"/>
              </w:rPr>
            </w:pPr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  <w:jc w:val="center"/>
            </w:pPr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0991" w:rsidRPr="00E51853" w:rsidRDefault="00E518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</w:pPr>
          </w:p>
        </w:tc>
      </w:tr>
      <w:tr w:rsidR="000F09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0991" w:rsidRPr="00E51853" w:rsidRDefault="00E518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</w:pPr>
          </w:p>
        </w:tc>
      </w:tr>
      <w:tr w:rsidR="000F09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991" w:rsidRPr="00F53F3D" w:rsidRDefault="001B3B89">
            <w:pPr>
              <w:spacing w:after="0"/>
              <w:ind w:left="135"/>
              <w:rPr>
                <w:lang w:val="ru-RU"/>
              </w:rPr>
            </w:pPr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  <w:jc w:val="center"/>
            </w:pPr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0991" w:rsidRPr="00E51853" w:rsidRDefault="00E518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</w:pPr>
          </w:p>
        </w:tc>
      </w:tr>
      <w:tr w:rsidR="000F09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991" w:rsidRPr="00E51853" w:rsidRDefault="001B3B89">
            <w:pPr>
              <w:spacing w:after="0"/>
              <w:ind w:left="135"/>
              <w:rPr>
                <w:lang w:val="ru-RU"/>
              </w:rPr>
            </w:pPr>
            <w:r w:rsidRPr="00E5185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искусственного интеллекта</w:t>
            </w:r>
            <w:r w:rsidR="00E51853"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  <w:jc w:val="center"/>
            </w:pPr>
            <w:r w:rsidRPr="00E51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0991" w:rsidRPr="00E51853" w:rsidRDefault="00E518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</w:pPr>
          </w:p>
        </w:tc>
      </w:tr>
      <w:tr w:rsidR="000F09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991" w:rsidRPr="00F53F3D" w:rsidRDefault="00E518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  <w:jc w:val="center"/>
            </w:pPr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0991" w:rsidRPr="00E51853" w:rsidRDefault="00E518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0991" w:rsidRDefault="000F0991">
            <w:pPr>
              <w:spacing w:after="0"/>
              <w:ind w:left="135"/>
            </w:pPr>
          </w:p>
        </w:tc>
      </w:tr>
      <w:tr w:rsidR="000F09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991" w:rsidRPr="00F53F3D" w:rsidRDefault="001B3B89">
            <w:pPr>
              <w:spacing w:after="0"/>
              <w:ind w:left="135"/>
              <w:rPr>
                <w:lang w:val="ru-RU"/>
              </w:rPr>
            </w:pPr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  <w:jc w:val="center"/>
            </w:pPr>
            <w:r w:rsidRPr="00F53F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0991" w:rsidRPr="00BC2C30" w:rsidRDefault="001B3B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C2C3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0991" w:rsidRDefault="001B3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991" w:rsidRDefault="000F0991"/>
        </w:tc>
      </w:tr>
    </w:tbl>
    <w:p w:rsidR="000F0991" w:rsidRDefault="000F0991">
      <w:pPr>
        <w:sectPr w:rsidR="000F09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0991" w:rsidRDefault="000F0991">
      <w:pPr>
        <w:sectPr w:rsidR="000F09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0991" w:rsidRDefault="001B3B89">
      <w:pPr>
        <w:spacing w:after="0"/>
        <w:ind w:left="120"/>
      </w:pPr>
      <w:bookmarkStart w:id="8" w:name="block-1693235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F0991" w:rsidRDefault="001B3B8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F0991" w:rsidRDefault="001B3B8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F0991" w:rsidRDefault="001B3B8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F0991" w:rsidRDefault="001B3B8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F0991" w:rsidRDefault="001B3B8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F0991" w:rsidRDefault="001B3B8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F0991" w:rsidRDefault="000F0991">
      <w:pPr>
        <w:spacing w:after="0"/>
        <w:ind w:left="120"/>
      </w:pPr>
    </w:p>
    <w:p w:rsidR="000F0991" w:rsidRPr="00F53F3D" w:rsidRDefault="001B3B89">
      <w:pPr>
        <w:spacing w:after="0" w:line="480" w:lineRule="auto"/>
        <w:ind w:left="120"/>
        <w:rPr>
          <w:lang w:val="ru-RU"/>
        </w:rPr>
      </w:pPr>
      <w:r w:rsidRPr="00F53F3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F0991" w:rsidRDefault="001B3B8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F0991" w:rsidRDefault="000F0991">
      <w:pPr>
        <w:sectPr w:rsidR="000F0991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6E3752" w:rsidRDefault="006E3752"/>
    <w:sectPr w:rsidR="006E3752" w:rsidSect="000F099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991"/>
    <w:rsid w:val="000F0991"/>
    <w:rsid w:val="001B3B89"/>
    <w:rsid w:val="0020649C"/>
    <w:rsid w:val="003C7F6E"/>
    <w:rsid w:val="006E3752"/>
    <w:rsid w:val="00BC2C30"/>
    <w:rsid w:val="00D123B8"/>
    <w:rsid w:val="00E51853"/>
    <w:rsid w:val="00F53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F099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F09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C7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C7F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5728</Words>
  <Characters>32652</Characters>
  <Application>Microsoft Office Word</Application>
  <DocSecurity>0</DocSecurity>
  <Lines>272</Lines>
  <Paragraphs>76</Paragraphs>
  <ScaleCrop>false</ScaleCrop>
  <Company>Microsoft</Company>
  <LinksUpToDate>false</LinksUpToDate>
  <CharactersWithSpaces>38304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</cp:lastModifiedBy>
  <cp:revision>2</cp:revision>
  <dcterms:created xsi:type="dcterms:W3CDTF">2023-11-08T16:51:00Z</dcterms:created>
  <dcterms:modified xsi:type="dcterms:W3CDTF">2023-11-08T16:51:00Z</dcterms:modified>
</cp:coreProperties>
</file>